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4EF32D64" w14:textId="3D60143A" w:rsidR="009917B2" w:rsidRDefault="009917B2" w:rsidP="009917B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8F360" wp14:editId="475308DB">
                <wp:simplePos x="0" y="0"/>
                <wp:positionH relativeFrom="margin">
                  <wp:posOffset>40640</wp:posOffset>
                </wp:positionH>
                <wp:positionV relativeFrom="paragraph">
                  <wp:posOffset>-431800</wp:posOffset>
                </wp:positionV>
                <wp:extent cx="1828800" cy="1333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5FEAB" w14:textId="1D338822" w:rsidR="009917B2" w:rsidRPr="002F10D7" w:rsidRDefault="00730A05" w:rsidP="00697997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Osborne </w:t>
                            </w:r>
                            <w:r w:rsidR="00EE2BE9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 Shepherd</w:t>
                            </w:r>
                            <w:r w:rsidR="001D5D94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 Down</w:t>
                            </w:r>
                            <w:r w:rsidR="007B7131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r w:rsidR="009655D0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1D60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Outreach Service</w:t>
                            </w:r>
                            <w:r w:rsidR="007B7131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9655D0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61D3">
                              <w:rPr>
                                <w:b/>
                                <w:bCs/>
                                <w:noProof/>
                                <w:color w:val="002060"/>
                                <w:lang w:val="en-US"/>
                              </w:rPr>
                              <w:t xml:space="preserve">                                     </w:t>
                            </w:r>
                          </w:p>
                          <w:p w14:paraId="1707ACA2" w14:textId="77777777" w:rsidR="00A666EB" w:rsidRPr="002F10D7" w:rsidRDefault="009A06B3" w:rsidP="009917B2">
                            <w:pPr>
                              <w:jc w:val="center"/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10D7">
                              <w:rPr>
                                <w:b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 Workshop:</w:t>
                            </w:r>
                          </w:p>
                          <w:p w14:paraId="1C767368" w14:textId="77777777" w:rsidR="009A06B3" w:rsidRPr="002F10D7" w:rsidRDefault="009A06B3" w:rsidP="009917B2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10D7">
                              <w:rPr>
                                <w:b/>
                                <w:i/>
                                <w:noProof/>
                                <w:color w:val="1F3864" w:themeColor="accent5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Supporting your child with Autism at home</w:t>
                            </w:r>
                          </w:p>
                          <w:p w14:paraId="07362B3C" w14:textId="77777777" w:rsidR="00C43D98" w:rsidRPr="009D0324" w:rsidRDefault="00C43D98" w:rsidP="00C43D98">
                            <w:pPr>
                              <w:rPr>
                                <w:b/>
                                <w:noProof/>
                                <w:color w:val="1F3864" w:themeColor="accent5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8F3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2pt;margin-top:-34pt;width:2in;height:105pt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tvCwIAACIEAAAOAAAAZHJzL2Uyb0RvYy54bWysU8lu2zAQvRfoPxC81/KW1hUsB24CFwWM&#10;JIBT5ExTpCWA5BAkbcn9+g4peUmaU9ALNZtmefNmfttqRQ7C+RpMQUeDISXCcChrsyvo7+fVlxkl&#10;PjBTMgVGFPQoPL1dfP40b2wuxlCBKoUjmMT4vLEFrUKweZZ5XgnN/ACsMOiU4DQLqLpdVjrWYHat&#10;svFw+DVrwJXWARfeo/W+c9JFyi+l4OFRSi8CUQXF3kJ6XXq38c0Wc5bvHLNVzfs22Ae60Kw2WPSc&#10;6p4FRvau/ieVrrkDDzIMOOgMpKy5SDPgNKPhm2k2FbMizYLgeHuGyf+/tPzhsLFPjoT2B7S4wAhI&#10;Y33u0RjnaaXT8YudEvQjhMczbKINhMefZuPZbIgujr7RZDK5QQXzZJffrfPhpwBNolBQh3tJcLHD&#10;2ocu9BQSqxlY1Uql3SjzyoA5oyW79Bil0G7bvvEtlEecx0G3am/5qsaaa+bDE3O4W+wT+Roe8ZEK&#10;moJCL1FSgfvznj3GI+TopaRBrhTUIJkpUb8MruL7aDqN1ErK9ObbGBV37dlee8xe3wGScYR3YXkS&#10;Y3xQJ1E60C9I6mWsiS5mOFYuaDiJd6HjLx4FF8tlCkIyWRbWZmN5TB0hi3g+ty/M2R70gPt6gBOn&#10;WP4G+y62A3u5DyDrtJgIb4dpjzoSMa22P5rI9Gs9RV1Oe/EXAAD//wMAUEsDBBQABgAIAAAAIQDE&#10;yvGD4AAAAAkBAAAPAAAAZHJzL2Rvd25yZXYueG1sTI/BTsMwEETvSPyDtUhcUOs0RFEJcSoEggtV&#10;EYUDRydekkC8jmw3DXw9ywmOO/M0O1NuZjuICX3oHSlYLRMQSI0zPbUKXl/uF2sQIWoyenCECr4w&#10;wKY6PSl1YdyRnnHax1ZwCIVCK+hiHAspQ9Oh1WHpRiT23p23OvLpW2m8PnK4HWSaJLm0uif+0OkR&#10;bztsPvcHq+D7yW9dmm4fVvXbZT/Fu4uP3eNOqfOz+eYaRMQ5/sHwW5+rQ8WdancgE8SgIM8YVLDI&#10;1zyJ/fQqY6VmMEsTkFUp/y+ofgAAAP//AwBQSwECLQAUAAYACAAAACEAtoM4kv4AAADhAQAAEwAA&#10;AAAAAAAAAAAAAAAAAAAAW0NvbnRlbnRfVHlwZXNdLnhtbFBLAQItABQABgAIAAAAIQA4/SH/1gAA&#10;AJQBAAALAAAAAAAAAAAAAAAAAC8BAABfcmVscy8ucmVsc1BLAQItABQABgAIAAAAIQCkvktvCwIA&#10;ACIEAAAOAAAAAAAAAAAAAAAAAC4CAABkcnMvZTJvRG9jLnhtbFBLAQItABQABgAIAAAAIQDEyvGD&#10;4AAAAAkBAAAPAAAAAAAAAAAAAAAAAGUEAABkcnMvZG93bnJldi54bWxQSwUGAAAAAAQABADzAAAA&#10;cgUAAAAA&#10;" filled="f" stroked="f">
                <v:textbox>
                  <w:txbxContent>
                    <w:p w14:paraId="0E05FEAB" w14:textId="1D338822" w:rsidR="009917B2" w:rsidRPr="002F10D7" w:rsidRDefault="00730A05" w:rsidP="00697997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Osborne </w:t>
                      </w:r>
                      <w:r w:rsidR="00EE2BE9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&amp; Shepherd</w:t>
                      </w:r>
                      <w:r w:rsidR="001D5D94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 Down</w:t>
                      </w:r>
                      <w:r w:rsidR="007B7131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School</w:t>
                      </w:r>
                      <w:r w:rsidR="009655D0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1D60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Outreach Service</w:t>
                      </w:r>
                      <w:r w:rsidR="007B7131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9655D0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61D3">
                        <w:rPr>
                          <w:b/>
                          <w:bCs/>
                          <w:noProof/>
                          <w:color w:val="002060"/>
                          <w:lang w:val="en-US"/>
                        </w:rPr>
                        <w:t xml:space="preserve">                                     </w:t>
                      </w:r>
                    </w:p>
                    <w:p w14:paraId="1707ACA2" w14:textId="77777777" w:rsidR="00A666EB" w:rsidRPr="002F10D7" w:rsidRDefault="009A06B3" w:rsidP="009917B2">
                      <w:pPr>
                        <w:jc w:val="center"/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10D7">
                        <w:rPr>
                          <w:b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Parent Workshop:</w:t>
                      </w:r>
                    </w:p>
                    <w:p w14:paraId="1C767368" w14:textId="77777777" w:rsidR="009A06B3" w:rsidRPr="002F10D7" w:rsidRDefault="009A06B3" w:rsidP="009917B2">
                      <w:pPr>
                        <w:jc w:val="center"/>
                        <w:rPr>
                          <w:b/>
                          <w:i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10D7">
                        <w:rPr>
                          <w:b/>
                          <w:i/>
                          <w:noProof/>
                          <w:color w:val="1F3864" w:themeColor="accent5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Supporting your child with Autism at home</w:t>
                      </w:r>
                    </w:p>
                    <w:p w14:paraId="07362B3C" w14:textId="77777777" w:rsidR="00C43D98" w:rsidRPr="009D0324" w:rsidRDefault="00C43D98" w:rsidP="00C43D98">
                      <w:pPr>
                        <w:rPr>
                          <w:b/>
                          <w:noProof/>
                          <w:color w:val="1F3864" w:themeColor="accent5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55717" w14:textId="7788C0D7" w:rsidR="009917B2" w:rsidRPr="009917B2" w:rsidRDefault="009917B2" w:rsidP="009917B2"/>
    <w:p w14:paraId="678AF355" w14:textId="603E3523" w:rsidR="0088222F" w:rsidRDefault="0088222F" w:rsidP="0088222F">
      <w:pPr>
        <w:rPr>
          <w:color w:val="002060"/>
          <w:sz w:val="24"/>
          <w:szCs w:val="24"/>
        </w:rPr>
      </w:pPr>
    </w:p>
    <w:p w14:paraId="58A5E5E2" w14:textId="545AE1E7" w:rsidR="009A06B3" w:rsidRDefault="008961D3" w:rsidP="009A06B3">
      <w:pPr>
        <w:spacing w:after="0" w:line="360" w:lineRule="auto"/>
        <w:rPr>
          <w:b/>
          <w:bCs/>
          <w:color w:val="00206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57AF4E16" wp14:editId="2A0C380D">
            <wp:simplePos x="0" y="0"/>
            <wp:positionH relativeFrom="margin">
              <wp:posOffset>-247650</wp:posOffset>
            </wp:positionH>
            <wp:positionV relativeFrom="paragraph">
              <wp:posOffset>266700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Picture 1" descr="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m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2060"/>
          <w:lang w:val="en-US"/>
        </w:rPr>
        <w:t xml:space="preserve">                                                                                 </w:t>
      </w:r>
    </w:p>
    <w:p w14:paraId="6F70FF6B" w14:textId="341D6FAF" w:rsidR="00730A05" w:rsidRDefault="00FA1B8F" w:rsidP="00FA1B8F">
      <w:pPr>
        <w:spacing w:after="0" w:line="360" w:lineRule="auto"/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  <w:color w:val="002060"/>
          <w:sz w:val="32"/>
          <w:szCs w:val="32"/>
          <w:lang w:val="en-US"/>
        </w:rPr>
        <w:t xml:space="preserve">          </w:t>
      </w:r>
      <w:r w:rsidR="007B7131">
        <w:rPr>
          <w:b/>
          <w:bCs/>
          <w:color w:val="002060"/>
          <w:sz w:val="32"/>
          <w:szCs w:val="32"/>
          <w:lang w:val="en-US"/>
        </w:rPr>
        <w:t>Thursday</w:t>
      </w:r>
      <w:r w:rsidR="00967FF7">
        <w:rPr>
          <w:b/>
          <w:bCs/>
          <w:color w:val="002060"/>
          <w:sz w:val="32"/>
          <w:szCs w:val="32"/>
          <w:lang w:val="en-US"/>
        </w:rPr>
        <w:t xml:space="preserve"> </w:t>
      </w:r>
      <w:r w:rsidR="006C57CB">
        <w:rPr>
          <w:b/>
          <w:bCs/>
          <w:color w:val="002060"/>
          <w:sz w:val="32"/>
          <w:szCs w:val="32"/>
          <w:lang w:val="en-US"/>
        </w:rPr>
        <w:t>21st</w:t>
      </w:r>
      <w:r w:rsidR="00EE1C30">
        <w:rPr>
          <w:b/>
          <w:bCs/>
          <w:color w:val="002060"/>
          <w:sz w:val="32"/>
          <w:szCs w:val="32"/>
          <w:lang w:val="en-US"/>
        </w:rPr>
        <w:t xml:space="preserve"> </w:t>
      </w:r>
      <w:r w:rsidR="006C57CB">
        <w:rPr>
          <w:b/>
          <w:bCs/>
          <w:color w:val="002060"/>
          <w:sz w:val="32"/>
          <w:szCs w:val="32"/>
          <w:lang w:val="en-US"/>
        </w:rPr>
        <w:t>November</w:t>
      </w:r>
      <w:r w:rsidR="00730A05">
        <w:rPr>
          <w:b/>
          <w:bCs/>
          <w:color w:val="002060"/>
          <w:sz w:val="32"/>
          <w:szCs w:val="32"/>
          <w:lang w:val="en-US"/>
        </w:rPr>
        <w:t xml:space="preserve"> 202</w:t>
      </w:r>
      <w:r w:rsidR="00475FBC">
        <w:rPr>
          <w:b/>
          <w:bCs/>
          <w:color w:val="002060"/>
          <w:sz w:val="32"/>
          <w:szCs w:val="32"/>
          <w:lang w:val="en-US"/>
        </w:rPr>
        <w:t>4</w:t>
      </w:r>
      <w:r w:rsidR="0081011A">
        <w:rPr>
          <w:b/>
          <w:bCs/>
          <w:color w:val="002060"/>
          <w:sz w:val="32"/>
          <w:szCs w:val="32"/>
          <w:lang w:val="en-US"/>
        </w:rPr>
        <w:t xml:space="preserve">   </w:t>
      </w:r>
      <w:r w:rsidR="000A7FA9">
        <w:rPr>
          <w:b/>
          <w:bCs/>
          <w:color w:val="002060"/>
          <w:sz w:val="32"/>
          <w:szCs w:val="32"/>
          <w:lang w:val="en-US"/>
        </w:rPr>
        <w:t xml:space="preserve">   </w:t>
      </w:r>
      <w:r w:rsidR="0081011A">
        <w:rPr>
          <w:b/>
          <w:bCs/>
          <w:color w:val="002060"/>
          <w:sz w:val="32"/>
          <w:szCs w:val="32"/>
          <w:lang w:val="en-US"/>
        </w:rPr>
        <w:t xml:space="preserve">    </w:t>
      </w:r>
      <w:r w:rsidR="008961D3">
        <w:rPr>
          <w:b/>
          <w:bCs/>
          <w:noProof/>
          <w:color w:val="002060"/>
          <w:lang w:val="en-US"/>
        </w:rPr>
        <w:drawing>
          <wp:inline distT="0" distB="0" distL="0" distR="0" wp14:anchorId="0840DF8F" wp14:editId="3BCD22DA">
            <wp:extent cx="835025" cy="676910"/>
            <wp:effectExtent l="0" t="0" r="317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03906C" w14:textId="77777777" w:rsidR="00730A05" w:rsidRDefault="00FA1B8F" w:rsidP="00FA1B8F">
      <w:pPr>
        <w:widowControl w:val="0"/>
        <w:spacing w:after="0" w:line="360" w:lineRule="auto"/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  <w:color w:val="002060"/>
          <w:sz w:val="32"/>
          <w:szCs w:val="32"/>
          <w:lang w:val="en-US"/>
        </w:rPr>
        <w:t xml:space="preserve">             </w:t>
      </w:r>
      <w:r w:rsidR="00730A05">
        <w:rPr>
          <w:b/>
          <w:bCs/>
          <w:color w:val="002060"/>
          <w:sz w:val="32"/>
          <w:szCs w:val="32"/>
          <w:lang w:val="en-US"/>
        </w:rPr>
        <w:t>10.00am – 2.00pm</w:t>
      </w:r>
    </w:p>
    <w:p w14:paraId="6CC87671" w14:textId="0E769BF0" w:rsidR="00FA1B8F" w:rsidRDefault="000A7FA9" w:rsidP="00FA1B8F">
      <w:pPr>
        <w:widowControl w:val="0"/>
        <w:spacing w:after="0" w:line="360" w:lineRule="auto"/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  <w:color w:val="002060"/>
          <w:sz w:val="32"/>
          <w:szCs w:val="32"/>
          <w:lang w:val="en-US"/>
        </w:rPr>
        <w:t xml:space="preserve">  </w:t>
      </w:r>
      <w:r w:rsidR="00FA1B8F">
        <w:rPr>
          <w:b/>
          <w:bCs/>
          <w:color w:val="002060"/>
          <w:sz w:val="32"/>
          <w:szCs w:val="32"/>
          <w:lang w:val="en-US"/>
        </w:rPr>
        <w:t xml:space="preserve"> </w:t>
      </w:r>
      <w:r>
        <w:rPr>
          <w:b/>
          <w:bCs/>
          <w:color w:val="002060"/>
          <w:sz w:val="32"/>
          <w:szCs w:val="32"/>
          <w:lang w:val="en-US"/>
        </w:rPr>
        <w:t xml:space="preserve">          </w:t>
      </w:r>
      <w:r w:rsidR="00FA1B8F">
        <w:rPr>
          <w:b/>
          <w:bCs/>
          <w:color w:val="002060"/>
          <w:sz w:val="32"/>
          <w:szCs w:val="32"/>
          <w:lang w:val="en-US"/>
        </w:rPr>
        <w:t xml:space="preserve">Venue: </w:t>
      </w:r>
      <w:r w:rsidR="00475FBC">
        <w:rPr>
          <w:b/>
          <w:bCs/>
          <w:color w:val="002060"/>
          <w:sz w:val="32"/>
          <w:szCs w:val="32"/>
          <w:lang w:val="en-US"/>
        </w:rPr>
        <w:t>Shepher</w:t>
      </w:r>
      <w:r w:rsidR="00101411">
        <w:rPr>
          <w:b/>
          <w:bCs/>
          <w:color w:val="002060"/>
          <w:sz w:val="32"/>
          <w:szCs w:val="32"/>
          <w:lang w:val="en-US"/>
        </w:rPr>
        <w:t>ds Down School</w:t>
      </w:r>
      <w:r w:rsidR="00FA1B8F">
        <w:rPr>
          <w:b/>
          <w:bCs/>
          <w:color w:val="002060"/>
          <w:sz w:val="32"/>
          <w:szCs w:val="32"/>
          <w:lang w:val="en-US"/>
        </w:rPr>
        <w:t xml:space="preserve">, </w:t>
      </w:r>
      <w:r w:rsidR="00BF337A">
        <w:rPr>
          <w:b/>
          <w:bCs/>
          <w:color w:val="002060"/>
          <w:sz w:val="32"/>
          <w:szCs w:val="32"/>
          <w:lang w:val="en-US"/>
        </w:rPr>
        <w:t>Compton</w:t>
      </w:r>
      <w:r w:rsidR="006E169F">
        <w:rPr>
          <w:b/>
          <w:bCs/>
          <w:color w:val="002060"/>
          <w:sz w:val="32"/>
          <w:szCs w:val="32"/>
          <w:lang w:val="en-US"/>
        </w:rPr>
        <w:t xml:space="preserve">,  </w:t>
      </w:r>
    </w:p>
    <w:p w14:paraId="58E4A915" w14:textId="7AC067B9" w:rsidR="00FA1B8F" w:rsidRPr="006E169F" w:rsidRDefault="006E169F" w:rsidP="00FA1B8F">
      <w:pPr>
        <w:widowControl w:val="0"/>
        <w:spacing w:after="0" w:line="360" w:lineRule="auto"/>
        <w:rPr>
          <w:b/>
          <w:bCs/>
          <w:color w:val="002060"/>
          <w:sz w:val="32"/>
          <w:szCs w:val="32"/>
          <w:lang w:val="en-US"/>
        </w:rPr>
      </w:pPr>
      <w:r>
        <w:rPr>
          <w:b/>
          <w:bCs/>
          <w:color w:val="002060"/>
          <w:sz w:val="32"/>
          <w:szCs w:val="32"/>
          <w:lang w:val="en-US"/>
        </w:rPr>
        <w:t xml:space="preserve">              </w:t>
      </w:r>
      <w:r w:rsidR="008961D3">
        <w:rPr>
          <w:b/>
          <w:bCs/>
          <w:color w:val="002060"/>
          <w:sz w:val="32"/>
          <w:szCs w:val="32"/>
          <w:lang w:val="en-US"/>
        </w:rPr>
        <w:t>Winchester</w:t>
      </w:r>
      <w:r w:rsidR="008961D3">
        <w:rPr>
          <w:b/>
          <w:bCs/>
          <w:color w:val="002060"/>
          <w:sz w:val="28"/>
          <w:szCs w:val="28"/>
          <w:lang w:val="en-US"/>
        </w:rPr>
        <w:t xml:space="preserve"> SO21 2AJ</w:t>
      </w:r>
      <w:r w:rsidR="00FA1B8F">
        <w:rPr>
          <w:b/>
          <w:bCs/>
          <w:color w:val="002060"/>
          <w:sz w:val="28"/>
          <w:szCs w:val="28"/>
          <w:lang w:val="en-US"/>
        </w:rPr>
        <w:t xml:space="preserve">            </w:t>
      </w:r>
      <w:r w:rsidR="00FA1B8F">
        <w:rPr>
          <w:color w:val="002060"/>
          <w:sz w:val="28"/>
          <w:szCs w:val="28"/>
          <w:lang w:val="en-US"/>
        </w:rPr>
        <w:t xml:space="preserve">                 </w:t>
      </w:r>
    </w:p>
    <w:p w14:paraId="57376032" w14:textId="77777777" w:rsidR="009A06B3" w:rsidRDefault="00730A05" w:rsidP="009A06B3">
      <w:pPr>
        <w:spacing w:after="0" w:line="360" w:lineRule="auto"/>
        <w:rPr>
          <w:color w:val="002060"/>
          <w:lang w:val="en-US"/>
        </w:rPr>
      </w:pPr>
      <w:r>
        <w:rPr>
          <w:color w:val="002060"/>
          <w:lang w:val="en-US"/>
        </w:rPr>
        <w:t>This workshop</w:t>
      </w:r>
      <w:r w:rsidR="009A06B3" w:rsidRPr="009A06B3">
        <w:rPr>
          <w:color w:val="002060"/>
          <w:lang w:val="en-US"/>
        </w:rPr>
        <w:t xml:space="preserve"> will provide </w:t>
      </w:r>
      <w:r>
        <w:rPr>
          <w:color w:val="002060"/>
          <w:lang w:val="en-US"/>
        </w:rPr>
        <w:t xml:space="preserve">you with </w:t>
      </w:r>
      <w:r w:rsidR="009A06B3" w:rsidRPr="009A06B3">
        <w:rPr>
          <w:color w:val="002060"/>
          <w:lang w:val="en-US"/>
        </w:rPr>
        <w:t>an ins</w:t>
      </w:r>
      <w:r w:rsidR="002F10D7">
        <w:rPr>
          <w:color w:val="002060"/>
          <w:lang w:val="en-US"/>
        </w:rPr>
        <w:t xml:space="preserve">ight into </w:t>
      </w:r>
      <w:r>
        <w:rPr>
          <w:color w:val="002060"/>
          <w:lang w:val="en-US"/>
        </w:rPr>
        <w:t>a</w:t>
      </w:r>
      <w:r w:rsidR="002F10D7">
        <w:rPr>
          <w:color w:val="002060"/>
          <w:lang w:val="en-US"/>
        </w:rPr>
        <w:t>utism</w:t>
      </w:r>
      <w:r>
        <w:rPr>
          <w:color w:val="002060"/>
          <w:lang w:val="en-US"/>
        </w:rPr>
        <w:t xml:space="preserve"> and how it affects your child</w:t>
      </w:r>
      <w:r w:rsidR="002F10D7">
        <w:rPr>
          <w:color w:val="002060"/>
          <w:lang w:val="en-US"/>
        </w:rPr>
        <w:t xml:space="preserve">. </w:t>
      </w:r>
      <w:r w:rsidR="009A06B3" w:rsidRPr="009A06B3">
        <w:rPr>
          <w:color w:val="002060"/>
          <w:lang w:val="en-US"/>
        </w:rPr>
        <w:t xml:space="preserve">Our aim is to provide you with a range </w:t>
      </w:r>
      <w:r w:rsidR="002F10D7" w:rsidRPr="009A06B3">
        <w:rPr>
          <w:color w:val="002060"/>
          <w:lang w:val="en-US"/>
        </w:rPr>
        <w:t>of practical</w:t>
      </w:r>
      <w:r w:rsidR="009A06B3" w:rsidRPr="009A06B3">
        <w:rPr>
          <w:color w:val="002060"/>
          <w:lang w:val="en-US"/>
        </w:rPr>
        <w:t xml:space="preserve"> strategies to</w:t>
      </w:r>
      <w:r w:rsidR="009A06B3">
        <w:rPr>
          <w:color w:val="002060"/>
          <w:lang w:val="en-US"/>
        </w:rPr>
        <w:t xml:space="preserve"> support your child in the home </w:t>
      </w:r>
      <w:r w:rsidR="009A06B3" w:rsidRPr="009A06B3">
        <w:rPr>
          <w:color w:val="002060"/>
          <w:lang w:val="en-US"/>
        </w:rPr>
        <w:t xml:space="preserve">environment. </w:t>
      </w:r>
    </w:p>
    <w:p w14:paraId="027248A4" w14:textId="77777777" w:rsidR="00730A05" w:rsidRDefault="00730A05" w:rsidP="009A06B3">
      <w:pPr>
        <w:widowControl w:val="0"/>
        <w:spacing w:after="0"/>
        <w:rPr>
          <w:color w:val="002060"/>
          <w:lang w:val="en-US"/>
        </w:rPr>
      </w:pPr>
      <w:r>
        <w:rPr>
          <w:color w:val="002060"/>
          <w:lang w:val="en-US"/>
        </w:rPr>
        <w:t>The course will cover:</w:t>
      </w:r>
    </w:p>
    <w:p w14:paraId="75597352" w14:textId="77777777" w:rsidR="00730A05" w:rsidRDefault="00730A05" w:rsidP="009A06B3">
      <w:pPr>
        <w:widowControl w:val="0"/>
        <w:spacing w:after="0"/>
        <w:rPr>
          <w:color w:val="002060"/>
          <w:lang w:val="en-US"/>
        </w:rPr>
      </w:pPr>
    </w:p>
    <w:p w14:paraId="03AA1664" w14:textId="77777777" w:rsidR="00A666EB" w:rsidRDefault="00730A05" w:rsidP="00730A05">
      <w:pPr>
        <w:pStyle w:val="ListParagraph"/>
        <w:widowControl w:val="0"/>
        <w:numPr>
          <w:ilvl w:val="0"/>
          <w:numId w:val="8"/>
        </w:numPr>
        <w:spacing w:after="0"/>
        <w:rPr>
          <w:color w:val="002060"/>
          <w:lang w:val="en-US"/>
        </w:rPr>
      </w:pPr>
      <w:r>
        <w:rPr>
          <w:color w:val="002060"/>
          <w:lang w:val="en-US"/>
        </w:rPr>
        <w:t>An introduction to autism and the areas of difference</w:t>
      </w:r>
    </w:p>
    <w:p w14:paraId="2F29BFA3" w14:textId="77777777" w:rsidR="00436167" w:rsidRDefault="00730A05" w:rsidP="00436167">
      <w:pPr>
        <w:pStyle w:val="ListParagraph"/>
        <w:widowControl w:val="0"/>
        <w:numPr>
          <w:ilvl w:val="0"/>
          <w:numId w:val="8"/>
        </w:numPr>
        <w:spacing w:after="0"/>
        <w:rPr>
          <w:color w:val="002060"/>
          <w:lang w:val="en-US"/>
        </w:rPr>
      </w:pPr>
      <w:r>
        <w:rPr>
          <w:color w:val="002060"/>
          <w:lang w:val="en-US"/>
        </w:rPr>
        <w:t>Pos</w:t>
      </w:r>
      <w:r w:rsidR="00E77D6B">
        <w:rPr>
          <w:color w:val="002060"/>
          <w:lang w:val="en-US"/>
        </w:rPr>
        <w:t>i</w:t>
      </w:r>
      <w:r>
        <w:rPr>
          <w:color w:val="002060"/>
          <w:lang w:val="en-US"/>
        </w:rPr>
        <w:t>tive behavio</w:t>
      </w:r>
      <w:r w:rsidR="00E77D6B">
        <w:rPr>
          <w:color w:val="002060"/>
          <w:lang w:val="en-US"/>
        </w:rPr>
        <w:t>u</w:t>
      </w:r>
      <w:r>
        <w:rPr>
          <w:color w:val="002060"/>
          <w:lang w:val="en-US"/>
        </w:rPr>
        <w:t>r management</w:t>
      </w:r>
    </w:p>
    <w:p w14:paraId="4B8320F5" w14:textId="05FDD9D4" w:rsidR="008C5826" w:rsidRPr="008961D3" w:rsidRDefault="008C5826" w:rsidP="00996768">
      <w:pPr>
        <w:pStyle w:val="ListParagraph"/>
        <w:widowControl w:val="0"/>
        <w:numPr>
          <w:ilvl w:val="0"/>
          <w:numId w:val="8"/>
        </w:numPr>
        <w:spacing w:after="0"/>
        <w:rPr>
          <w:color w:val="002060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73F45AE8" wp14:editId="00507A4F">
            <wp:simplePos x="0" y="0"/>
            <wp:positionH relativeFrom="column">
              <wp:posOffset>2914650</wp:posOffset>
            </wp:positionH>
            <wp:positionV relativeFrom="paragraph">
              <wp:posOffset>163195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2" name="Picture 2" descr="Watch your language when talking about aut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ch your language when talking about auti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CF">
        <w:rPr>
          <w:color w:val="002060"/>
          <w:lang w:val="en-US"/>
        </w:rPr>
        <w:t>Communication</w:t>
      </w:r>
      <w:r w:rsidRPr="008961D3">
        <w:rPr>
          <w:b/>
          <w:color w:val="002060"/>
          <w:sz w:val="24"/>
          <w:szCs w:val="24"/>
          <w:u w:val="single"/>
        </w:rPr>
        <w:t xml:space="preserve">                                        </w:t>
      </w:r>
    </w:p>
    <w:p w14:paraId="00942F93" w14:textId="77777777" w:rsidR="008C5826" w:rsidRDefault="008C5826" w:rsidP="00996768">
      <w:pPr>
        <w:rPr>
          <w:b/>
          <w:color w:val="002060"/>
          <w:sz w:val="24"/>
          <w:szCs w:val="24"/>
          <w:u w:val="single"/>
        </w:rPr>
      </w:pPr>
    </w:p>
    <w:p w14:paraId="4FF1C257" w14:textId="77777777" w:rsidR="00A666EB" w:rsidRPr="00697997" w:rsidRDefault="00A666EB" w:rsidP="00996768">
      <w:pPr>
        <w:rPr>
          <w:b/>
          <w:color w:val="002060"/>
          <w:sz w:val="24"/>
          <w:szCs w:val="24"/>
          <w:u w:val="single"/>
        </w:rPr>
      </w:pPr>
      <w:r w:rsidRPr="00697997">
        <w:rPr>
          <w:b/>
          <w:color w:val="002060"/>
          <w:sz w:val="24"/>
          <w:szCs w:val="24"/>
          <w:u w:val="single"/>
        </w:rPr>
        <w:t>Led By:</w:t>
      </w:r>
    </w:p>
    <w:p w14:paraId="08B95655" w14:textId="77777777" w:rsidR="008C5826" w:rsidRDefault="009A06B3" w:rsidP="00854B21">
      <w:pPr>
        <w:rPr>
          <w:color w:val="002060"/>
        </w:rPr>
      </w:pPr>
      <w:r>
        <w:rPr>
          <w:color w:val="002060"/>
        </w:rPr>
        <w:t>Carson Elday</w:t>
      </w:r>
      <w:r w:rsidR="00697997" w:rsidRPr="00697997">
        <w:rPr>
          <w:color w:val="002060"/>
        </w:rPr>
        <w:t xml:space="preserve"> </w:t>
      </w:r>
      <w:r w:rsidR="009655D0">
        <w:rPr>
          <w:color w:val="002060"/>
        </w:rPr>
        <w:t xml:space="preserve"> </w:t>
      </w:r>
    </w:p>
    <w:p w14:paraId="179BA87E" w14:textId="77777777" w:rsidR="0001352C" w:rsidRDefault="008501CF" w:rsidP="00854B21">
      <w:pPr>
        <w:rPr>
          <w:color w:val="002060"/>
        </w:rPr>
      </w:pPr>
      <w:r>
        <w:rPr>
          <w:color w:val="002060"/>
        </w:rPr>
        <w:t>(Osborne School Outreach Service)</w:t>
      </w:r>
      <w:r w:rsidR="009655D0">
        <w:rPr>
          <w:color w:val="002060"/>
        </w:rPr>
        <w:t xml:space="preserve"> </w:t>
      </w:r>
    </w:p>
    <w:p w14:paraId="4931A7D6" w14:textId="0ED9EDC8" w:rsidR="00854B21" w:rsidRDefault="0001352C" w:rsidP="00854B21">
      <w:pPr>
        <w:rPr>
          <w:color w:val="002060"/>
        </w:rPr>
      </w:pPr>
      <w:r>
        <w:rPr>
          <w:color w:val="002060"/>
        </w:rPr>
        <w:t>Laura Watts (Shepherds Down Outreach Service)</w:t>
      </w:r>
      <w:r w:rsidR="009655D0">
        <w:rPr>
          <w:color w:val="002060"/>
        </w:rPr>
        <w:t xml:space="preserve">                  </w:t>
      </w:r>
    </w:p>
    <w:p w14:paraId="110095FC" w14:textId="77777777" w:rsidR="00FA1B8F" w:rsidRDefault="00FA1B8F" w:rsidP="00854B21">
      <w:pPr>
        <w:spacing w:after="0"/>
        <w:rPr>
          <w:color w:val="002060"/>
        </w:rPr>
      </w:pPr>
    </w:p>
    <w:p w14:paraId="5E86A4D5" w14:textId="77777777" w:rsidR="00854B21" w:rsidRDefault="00A32015" w:rsidP="00854B21">
      <w:pPr>
        <w:spacing w:after="0"/>
        <w:rPr>
          <w:b/>
          <w:bCs/>
          <w:color w:val="002060"/>
          <w:sz w:val="24"/>
          <w:szCs w:val="24"/>
          <w:lang w:val="en-US"/>
        </w:rPr>
      </w:pPr>
      <w:r w:rsidRPr="00A32015">
        <w:rPr>
          <w:b/>
          <w:bCs/>
          <w:color w:val="002060"/>
          <w:sz w:val="24"/>
          <w:szCs w:val="24"/>
          <w:lang w:val="en-US"/>
        </w:rPr>
        <w:t>Free of charge</w:t>
      </w:r>
    </w:p>
    <w:p w14:paraId="6E6E79BC" w14:textId="77777777" w:rsidR="00A32015" w:rsidRDefault="00A32015" w:rsidP="00854B21">
      <w:pPr>
        <w:spacing w:after="0"/>
        <w:rPr>
          <w:b/>
          <w:bCs/>
          <w:color w:val="002060"/>
          <w:sz w:val="24"/>
          <w:szCs w:val="24"/>
          <w:lang w:val="en-US"/>
        </w:rPr>
      </w:pPr>
    </w:p>
    <w:p w14:paraId="1E7E7665" w14:textId="785799E6" w:rsidR="002229D2" w:rsidRDefault="006C57CB" w:rsidP="00697997">
      <w:pPr>
        <w:spacing w:after="0" w:line="300" w:lineRule="atLeast"/>
        <w:rPr>
          <w:color w:val="002060"/>
          <w:lang w:val="en-US"/>
        </w:rPr>
      </w:pPr>
      <w:r>
        <w:rPr>
          <w:b/>
          <w:bCs/>
          <w:color w:val="002060"/>
          <w:sz w:val="24"/>
          <w:szCs w:val="24"/>
          <w:lang w:val="en-US"/>
        </w:rPr>
        <w:t>Refreshments will be provided. Please bring your own packed lunch.</w:t>
      </w:r>
    </w:p>
    <w:p w14:paraId="7490B1B1" w14:textId="2C77A173" w:rsidR="00854B21" w:rsidRDefault="00854B21" w:rsidP="00697997">
      <w:pPr>
        <w:spacing w:after="0" w:line="300" w:lineRule="atLeast"/>
        <w:rPr>
          <w:b/>
          <w:color w:val="002060"/>
        </w:rPr>
      </w:pPr>
      <w:r w:rsidRPr="00854B21">
        <w:rPr>
          <w:b/>
          <w:color w:val="002060"/>
        </w:rPr>
        <w:t>To book a place please contact</w:t>
      </w:r>
      <w:r w:rsidR="00E77D6B">
        <w:rPr>
          <w:b/>
          <w:color w:val="002060"/>
        </w:rPr>
        <w:t xml:space="preserve"> </w:t>
      </w:r>
      <w:r w:rsidR="00AD63B2">
        <w:rPr>
          <w:b/>
          <w:color w:val="002060"/>
        </w:rPr>
        <w:t xml:space="preserve">Osborne </w:t>
      </w:r>
      <w:r w:rsidR="00E77D6B">
        <w:rPr>
          <w:b/>
          <w:color w:val="002060"/>
        </w:rPr>
        <w:t>school office</w:t>
      </w:r>
    </w:p>
    <w:p w14:paraId="34D381BC" w14:textId="40DFF136" w:rsidR="002B09B1" w:rsidRPr="00854B21" w:rsidRDefault="002B09B1" w:rsidP="00697997">
      <w:pPr>
        <w:spacing w:after="0" w:line="300" w:lineRule="atLeast"/>
        <w:rPr>
          <w:b/>
          <w:color w:val="002060"/>
        </w:rPr>
      </w:pPr>
      <w:r>
        <w:rPr>
          <w:b/>
          <w:color w:val="002060"/>
        </w:rPr>
        <w:t>N.B. Places are limited</w:t>
      </w:r>
      <w:r w:rsidR="00C64FD5">
        <w:rPr>
          <w:b/>
          <w:color w:val="002060"/>
        </w:rPr>
        <w:t>,</w:t>
      </w:r>
      <w:r>
        <w:rPr>
          <w:b/>
          <w:color w:val="002060"/>
        </w:rPr>
        <w:t xml:space="preserve"> so book early to avoid disappointment</w:t>
      </w:r>
      <w:r w:rsidR="00C64FD5">
        <w:rPr>
          <w:b/>
          <w:color w:val="002060"/>
        </w:rPr>
        <w:t>.</w:t>
      </w:r>
    </w:p>
    <w:p w14:paraId="6DFDCB8F" w14:textId="77777777" w:rsidR="00854B21" w:rsidRPr="00854B21" w:rsidRDefault="00854B21" w:rsidP="00697997">
      <w:pPr>
        <w:spacing w:after="0" w:line="300" w:lineRule="atLeast"/>
        <w:rPr>
          <w:b/>
          <w:color w:val="002060"/>
        </w:rPr>
      </w:pPr>
    </w:p>
    <w:p w14:paraId="3C771B52" w14:textId="77777777" w:rsidR="00DF2830" w:rsidRPr="00854B21" w:rsidRDefault="00DF2830" w:rsidP="00697997">
      <w:pPr>
        <w:spacing w:after="0" w:line="300" w:lineRule="atLeast"/>
        <w:rPr>
          <w:color w:val="002060"/>
        </w:rPr>
      </w:pPr>
      <w:r w:rsidRPr="00854B21">
        <w:rPr>
          <w:b/>
          <w:color w:val="002060"/>
        </w:rPr>
        <w:t xml:space="preserve">Email </w:t>
      </w:r>
      <w:r w:rsidR="00854B21" w:rsidRPr="00854B21">
        <w:rPr>
          <w:color w:val="002060"/>
        </w:rPr>
        <w:t xml:space="preserve">       </w:t>
      </w:r>
      <w:r w:rsidR="00E77D6B">
        <w:rPr>
          <w:color w:val="002060"/>
        </w:rPr>
        <w:t>admin@osborne</w:t>
      </w:r>
      <w:r w:rsidRPr="00854B21">
        <w:rPr>
          <w:color w:val="002060"/>
        </w:rPr>
        <w:t>.hants.sch.uk</w:t>
      </w:r>
    </w:p>
    <w:p w14:paraId="405FE1B2" w14:textId="77777777" w:rsidR="00996768" w:rsidRPr="00854B21" w:rsidRDefault="00DF2830" w:rsidP="00697997">
      <w:pPr>
        <w:spacing w:after="0" w:line="300" w:lineRule="atLeast"/>
        <w:rPr>
          <w:color w:val="002060"/>
        </w:rPr>
      </w:pPr>
      <w:r w:rsidRPr="00854B21">
        <w:rPr>
          <w:b/>
          <w:color w:val="002060"/>
        </w:rPr>
        <w:t>Phone</w:t>
      </w:r>
      <w:r w:rsidRPr="00854B21">
        <w:rPr>
          <w:color w:val="002060"/>
        </w:rPr>
        <w:t xml:space="preserve">      </w:t>
      </w:r>
      <w:r w:rsidR="00436167">
        <w:rPr>
          <w:color w:val="002060"/>
        </w:rPr>
        <w:t>01962 854537</w:t>
      </w:r>
    </w:p>
    <w:p w14:paraId="39623963" w14:textId="77777777" w:rsidR="002229D2" w:rsidRDefault="002229D2" w:rsidP="00697997">
      <w:pPr>
        <w:spacing w:after="0" w:line="300" w:lineRule="atLeast"/>
        <w:rPr>
          <w:b/>
          <w:color w:val="002060"/>
        </w:rPr>
      </w:pPr>
    </w:p>
    <w:p w14:paraId="08406EFF" w14:textId="261F14D7" w:rsidR="00854B21" w:rsidRPr="006E169F" w:rsidRDefault="006E169F" w:rsidP="00697997">
      <w:pPr>
        <w:spacing w:after="0" w:line="300" w:lineRule="atLeast"/>
        <w:rPr>
          <w:bCs/>
          <w:color w:val="002060"/>
        </w:rPr>
      </w:pPr>
      <w:r>
        <w:rPr>
          <w:bCs/>
          <w:color w:val="002060"/>
        </w:rPr>
        <w:t xml:space="preserve">Parking </w:t>
      </w:r>
      <w:r w:rsidR="008961D3">
        <w:rPr>
          <w:bCs/>
          <w:color w:val="002060"/>
        </w:rPr>
        <w:t>–</w:t>
      </w:r>
      <w:r>
        <w:rPr>
          <w:bCs/>
          <w:color w:val="002060"/>
        </w:rPr>
        <w:t xml:space="preserve"> </w:t>
      </w:r>
      <w:r w:rsidR="008961D3">
        <w:rPr>
          <w:bCs/>
          <w:color w:val="002060"/>
        </w:rPr>
        <w:t xml:space="preserve">On site. Overflow parking if </w:t>
      </w:r>
      <w:proofErr w:type="gramStart"/>
      <w:r w:rsidR="008961D3">
        <w:rPr>
          <w:bCs/>
          <w:color w:val="002060"/>
        </w:rPr>
        <w:t>required  at</w:t>
      </w:r>
      <w:proofErr w:type="gramEnd"/>
      <w:r w:rsidR="008961D3">
        <w:rPr>
          <w:bCs/>
          <w:color w:val="002060"/>
        </w:rPr>
        <w:t xml:space="preserve"> Compton Tennis Club </w:t>
      </w:r>
      <w:r w:rsidR="008961D3" w:rsidRPr="008961D3">
        <w:rPr>
          <w:bCs/>
          <w:color w:val="002060"/>
        </w:rPr>
        <w:t>SO21 2AB</w:t>
      </w:r>
    </w:p>
    <w:sectPr w:rsidR="00854B21" w:rsidRPr="006E169F" w:rsidSect="009917B2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23D9"/>
    <w:multiLevelType w:val="hybridMultilevel"/>
    <w:tmpl w:val="593CD3B8"/>
    <w:lvl w:ilvl="0" w:tplc="EC8C4E9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5F92"/>
    <w:multiLevelType w:val="hybridMultilevel"/>
    <w:tmpl w:val="8E909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41832"/>
    <w:multiLevelType w:val="hybridMultilevel"/>
    <w:tmpl w:val="E5849FF0"/>
    <w:lvl w:ilvl="0" w:tplc="EC8C4E9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17E7"/>
    <w:multiLevelType w:val="hybridMultilevel"/>
    <w:tmpl w:val="719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C9"/>
    <w:multiLevelType w:val="hybridMultilevel"/>
    <w:tmpl w:val="0770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03140"/>
    <w:multiLevelType w:val="hybridMultilevel"/>
    <w:tmpl w:val="5A9C8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4EC4"/>
    <w:multiLevelType w:val="hybridMultilevel"/>
    <w:tmpl w:val="FE26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263D6"/>
    <w:multiLevelType w:val="hybridMultilevel"/>
    <w:tmpl w:val="AE22D2EC"/>
    <w:lvl w:ilvl="0" w:tplc="08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98384088">
    <w:abstractNumId w:val="0"/>
  </w:num>
  <w:num w:numId="2" w16cid:durableId="1334457029">
    <w:abstractNumId w:val="2"/>
  </w:num>
  <w:num w:numId="3" w16cid:durableId="1465385766">
    <w:abstractNumId w:val="5"/>
  </w:num>
  <w:num w:numId="4" w16cid:durableId="571545648">
    <w:abstractNumId w:val="4"/>
  </w:num>
  <w:num w:numId="5" w16cid:durableId="1930233273">
    <w:abstractNumId w:val="6"/>
  </w:num>
  <w:num w:numId="6" w16cid:durableId="1619070630">
    <w:abstractNumId w:val="1"/>
  </w:num>
  <w:num w:numId="7" w16cid:durableId="1422490119">
    <w:abstractNumId w:val="3"/>
  </w:num>
  <w:num w:numId="8" w16cid:durableId="300158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B2"/>
    <w:rsid w:val="00001D05"/>
    <w:rsid w:val="0001352C"/>
    <w:rsid w:val="0002492A"/>
    <w:rsid w:val="00024EF8"/>
    <w:rsid w:val="0006708C"/>
    <w:rsid w:val="000A7FA9"/>
    <w:rsid w:val="000F159B"/>
    <w:rsid w:val="00101411"/>
    <w:rsid w:val="001D5D94"/>
    <w:rsid w:val="001E7524"/>
    <w:rsid w:val="0020484D"/>
    <w:rsid w:val="002229D2"/>
    <w:rsid w:val="0028707B"/>
    <w:rsid w:val="002B09B1"/>
    <w:rsid w:val="002B34F3"/>
    <w:rsid w:val="002E4CDF"/>
    <w:rsid w:val="002F10D7"/>
    <w:rsid w:val="003146AE"/>
    <w:rsid w:val="003300C3"/>
    <w:rsid w:val="00431842"/>
    <w:rsid w:val="00436167"/>
    <w:rsid w:val="00453EC6"/>
    <w:rsid w:val="00475FBC"/>
    <w:rsid w:val="00567B67"/>
    <w:rsid w:val="005D7298"/>
    <w:rsid w:val="00600573"/>
    <w:rsid w:val="006148D6"/>
    <w:rsid w:val="0069225B"/>
    <w:rsid w:val="00697997"/>
    <w:rsid w:val="006C57CB"/>
    <w:rsid w:val="006E169F"/>
    <w:rsid w:val="00730A05"/>
    <w:rsid w:val="007357FA"/>
    <w:rsid w:val="00762A88"/>
    <w:rsid w:val="007B7131"/>
    <w:rsid w:val="0081011A"/>
    <w:rsid w:val="00810204"/>
    <w:rsid w:val="008501CF"/>
    <w:rsid w:val="00854B21"/>
    <w:rsid w:val="0088222F"/>
    <w:rsid w:val="008961D3"/>
    <w:rsid w:val="008A6309"/>
    <w:rsid w:val="008C5826"/>
    <w:rsid w:val="00912F49"/>
    <w:rsid w:val="009655D0"/>
    <w:rsid w:val="00967FF7"/>
    <w:rsid w:val="00974A72"/>
    <w:rsid w:val="009917B2"/>
    <w:rsid w:val="00996768"/>
    <w:rsid w:val="009A00D5"/>
    <w:rsid w:val="009A06B3"/>
    <w:rsid w:val="009A611B"/>
    <w:rsid w:val="009B5325"/>
    <w:rsid w:val="009D0324"/>
    <w:rsid w:val="00A32015"/>
    <w:rsid w:val="00A375DA"/>
    <w:rsid w:val="00A470CC"/>
    <w:rsid w:val="00A666EB"/>
    <w:rsid w:val="00AD63B2"/>
    <w:rsid w:val="00AE54CC"/>
    <w:rsid w:val="00B61D60"/>
    <w:rsid w:val="00BD6846"/>
    <w:rsid w:val="00BF337A"/>
    <w:rsid w:val="00C13381"/>
    <w:rsid w:val="00C43D98"/>
    <w:rsid w:val="00C64FD5"/>
    <w:rsid w:val="00CC18C3"/>
    <w:rsid w:val="00DF2830"/>
    <w:rsid w:val="00E77D6B"/>
    <w:rsid w:val="00EC4DB1"/>
    <w:rsid w:val="00EE1C30"/>
    <w:rsid w:val="00EE2BE9"/>
    <w:rsid w:val="00F044C9"/>
    <w:rsid w:val="00F521A8"/>
    <w:rsid w:val="00F55B9C"/>
    <w:rsid w:val="00F74023"/>
    <w:rsid w:val="00FA0157"/>
    <w:rsid w:val="00FA1B8F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03995DEA"/>
  <w15:chartTrackingRefBased/>
  <w15:docId w15:val="{8065D625-6D10-462F-AE04-2F73410B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8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3160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0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05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9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2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67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259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7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9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66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43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06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14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99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613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35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8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2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06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09949A7E20E46B48C29A923FD3214" ma:contentTypeVersion="15" ma:contentTypeDescription="Create a new document." ma:contentTypeScope="" ma:versionID="bcba7890d948230aa34e5a5d37f3e7b4">
  <xsd:schema xmlns:xsd="http://www.w3.org/2001/XMLSchema" xmlns:xs="http://www.w3.org/2001/XMLSchema" xmlns:p="http://schemas.microsoft.com/office/2006/metadata/properties" xmlns:ns2="4041685b-5195-4171-9600-a74c94ca7290" xmlns:ns3="99a0e6a3-04e1-4d6c-b215-955363f6d1d8" targetNamespace="http://schemas.microsoft.com/office/2006/metadata/properties" ma:root="true" ma:fieldsID="841e686c520b98b27e4edc3150d91376" ns2:_="" ns3:_="">
    <xsd:import namespace="4041685b-5195-4171-9600-a74c94ca7290"/>
    <xsd:import namespace="99a0e6a3-04e1-4d6c-b215-955363f6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1685b-5195-4171-9600-a74c94ca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a925030-8483-4166-8822-ad5c22663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0e6a3-04e1-4d6c-b215-955363f6d1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065b18-836f-44b6-863a-1cfc681ebc0b}" ma:internalName="TaxCatchAll" ma:showField="CatchAllData" ma:web="99a0e6a3-04e1-4d6c-b215-955363f6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0e6a3-04e1-4d6c-b215-955363f6d1d8" xsi:nil="true"/>
    <lcf76f155ced4ddcb4097134ff3c332f xmlns="4041685b-5195-4171-9600-a74c94ca72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7730E-2277-4B4D-9024-0147E27F6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1685b-5195-4171-9600-a74c94ca7290"/>
    <ds:schemaRef ds:uri="99a0e6a3-04e1-4d6c-b215-955363f6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44915-04C3-4BC7-80A8-FBA339F5F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8DB1F-4D39-4C54-8C9C-9C07FAD973AA}">
  <ds:schemaRefs>
    <ds:schemaRef ds:uri="http://www.w3.org/XML/1998/namespace"/>
    <ds:schemaRef ds:uri="http://schemas.microsoft.com/office/2006/documentManagement/types"/>
    <ds:schemaRef ds:uri="http://purl.org/dc/dcmitype/"/>
    <ds:schemaRef ds:uri="4041685b-5195-4171-9600-a74c94ca7290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9a0e6a3-04e1-4d6c-b215-955363f6d1d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Bean</dc:creator>
  <cp:keywords/>
  <dc:description/>
  <cp:lastModifiedBy>Carson Elday</cp:lastModifiedBy>
  <cp:revision>2</cp:revision>
  <dcterms:created xsi:type="dcterms:W3CDTF">2024-10-07T14:04:00Z</dcterms:created>
  <dcterms:modified xsi:type="dcterms:W3CDTF">2024-10-07T14:04:00Z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0x0101002E209949A7E20E46B48C29A923FD3214</vt:lpwstr>
  </property>
  <property fmtid="{D5CDD505-2E9C-101B-9397-08002B2CF9AE}" pid="3" name="Order">
    <vt:r8>4200</vt:r8>
  </property>
  <property fmtid="{D5CDD505-2E9C-101B-9397-08002B2CF9AE}" pid="4" name="MediaServiceImageTags">
    <vt:lpwstr/>
  </property>
</Properties>
</file>